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0A90" w14:paraId="19A8C34D" w14:textId="77777777" w:rsidTr="00105FB2">
        <w:tc>
          <w:tcPr>
            <w:tcW w:w="10790" w:type="dxa"/>
            <w:shd w:val="clear" w:color="auto" w:fill="000000" w:themeFill="text1"/>
          </w:tcPr>
          <w:p w14:paraId="0B5A1372" w14:textId="77777777" w:rsidR="00FD0A90" w:rsidRPr="009F2B16" w:rsidRDefault="00FD0A90" w:rsidP="00105FB2">
            <w:pPr>
              <w:rPr>
                <w:rFonts w:ascii="Californian FB" w:hAnsi="Californian FB"/>
                <w:b/>
                <w:bCs/>
                <w:sz w:val="40"/>
                <w:szCs w:val="40"/>
              </w:rPr>
            </w:pPr>
            <w:r w:rsidRPr="00F93071">
              <w:rPr>
                <w:rFonts w:ascii="Californian FB" w:hAnsi="Californian FB"/>
                <w:b/>
                <w:bCs/>
                <w:sz w:val="36"/>
                <w:szCs w:val="36"/>
              </w:rPr>
              <w:t>PUEBLO OF LAGUNA WASTEWATER PROJECTS</w:t>
            </w:r>
          </w:p>
        </w:tc>
      </w:tr>
    </w:tbl>
    <w:p w14:paraId="7A590E00" w14:textId="77777777" w:rsidR="00FD0A90" w:rsidRPr="009F2B16" w:rsidRDefault="00FD0A90" w:rsidP="00FD0A90">
      <w:pPr>
        <w:spacing w:after="0"/>
        <w:rPr>
          <w:rFonts w:ascii="Californian FB" w:hAnsi="Californian FB"/>
          <w:b/>
          <w:bCs/>
          <w:sz w:val="12"/>
          <w:szCs w:val="12"/>
        </w:rPr>
      </w:pPr>
    </w:p>
    <w:p w14:paraId="457B1C92" w14:textId="77777777" w:rsidR="00FD0A90" w:rsidRPr="009F2B16" w:rsidRDefault="00FD0A90" w:rsidP="00FD0A90">
      <w:pPr>
        <w:spacing w:after="0"/>
        <w:rPr>
          <w:rFonts w:ascii="Californian FB" w:hAnsi="Californian FB"/>
          <w:b/>
          <w:bCs/>
          <w:sz w:val="28"/>
          <w:szCs w:val="28"/>
        </w:rPr>
      </w:pPr>
      <w:r w:rsidRPr="009F2B16">
        <w:rPr>
          <w:rFonts w:ascii="Californian FB" w:hAnsi="Californian FB"/>
          <w:b/>
          <w:bCs/>
          <w:sz w:val="28"/>
          <w:szCs w:val="28"/>
        </w:rPr>
        <w:t>Contractors’ Job Announcements and Employment Application links.</w:t>
      </w:r>
    </w:p>
    <w:tbl>
      <w:tblPr>
        <w:tblStyle w:val="TableGrid"/>
        <w:tblW w:w="13796" w:type="dxa"/>
        <w:tblLook w:val="04A0" w:firstRow="1" w:lastRow="0" w:firstColumn="1" w:lastColumn="0" w:noHBand="0" w:noVBand="1"/>
      </w:tblPr>
      <w:tblGrid>
        <w:gridCol w:w="2065"/>
        <w:gridCol w:w="2520"/>
        <w:gridCol w:w="3163"/>
        <w:gridCol w:w="2790"/>
        <w:gridCol w:w="3258"/>
      </w:tblGrid>
      <w:tr w:rsidR="00FD0A90" w:rsidRPr="00E869B6" w14:paraId="3C10AA58" w14:textId="77777777" w:rsidTr="00E94AE2">
        <w:tc>
          <w:tcPr>
            <w:tcW w:w="2065" w:type="dxa"/>
          </w:tcPr>
          <w:p w14:paraId="1F03EF92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>Project:</w:t>
            </w:r>
          </w:p>
        </w:tc>
        <w:tc>
          <w:tcPr>
            <w:tcW w:w="2520" w:type="dxa"/>
          </w:tcPr>
          <w:p w14:paraId="750A8868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>Contractor:</w:t>
            </w:r>
          </w:p>
        </w:tc>
        <w:tc>
          <w:tcPr>
            <w:tcW w:w="3163" w:type="dxa"/>
          </w:tcPr>
          <w:p w14:paraId="301FEBDA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>Link:</w:t>
            </w:r>
          </w:p>
        </w:tc>
        <w:tc>
          <w:tcPr>
            <w:tcW w:w="2790" w:type="dxa"/>
          </w:tcPr>
          <w:p w14:paraId="53A7DD97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>Contact:</w:t>
            </w:r>
          </w:p>
        </w:tc>
        <w:tc>
          <w:tcPr>
            <w:tcW w:w="3258" w:type="dxa"/>
          </w:tcPr>
          <w:p w14:paraId="69ECCA10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>Employment Opportunities</w:t>
            </w:r>
          </w:p>
        </w:tc>
      </w:tr>
      <w:tr w:rsidR="00FD0A90" w:rsidRPr="00E869B6" w14:paraId="2F56A3B3" w14:textId="77777777" w:rsidTr="00E94AE2">
        <w:tc>
          <w:tcPr>
            <w:tcW w:w="2065" w:type="dxa"/>
          </w:tcPr>
          <w:p w14:paraId="6663C656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  <w:u w:val="single"/>
              </w:rPr>
              <w:t>Mesita Village</w:t>
            </w: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Wastewater Project</w:t>
            </w:r>
          </w:p>
        </w:tc>
        <w:tc>
          <w:tcPr>
            <w:tcW w:w="2520" w:type="dxa"/>
          </w:tcPr>
          <w:p w14:paraId="1CBCBF50" w14:textId="77777777" w:rsidR="00FD0A90" w:rsidRPr="00E869B6" w:rsidRDefault="00FD0A90" w:rsidP="00105FB2">
            <w:pPr>
              <w:rPr>
                <w:rFonts w:ascii="Californian FB" w:hAnsi="Californian FB"/>
                <w:sz w:val="20"/>
                <w:szCs w:val="20"/>
              </w:rPr>
            </w:pPr>
          </w:p>
          <w:p w14:paraId="10043363" w14:textId="77777777" w:rsidR="00FD0A90" w:rsidRPr="00E869B6" w:rsidRDefault="00FD0A90" w:rsidP="00105FB2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E869B6">
              <w:rPr>
                <w:rFonts w:ascii="Californian FB" w:hAnsi="Californian FB"/>
                <w:noProof/>
                <w:sz w:val="16"/>
                <w:szCs w:val="16"/>
              </w:rPr>
              <w:drawing>
                <wp:inline distT="0" distB="0" distL="0" distR="0" wp14:anchorId="08DCF68C" wp14:editId="1FEB1507">
                  <wp:extent cx="1085850" cy="32506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80" cy="3279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14:paraId="0C340FD8" w14:textId="77777777" w:rsidR="00FD0A90" w:rsidRPr="00E869B6" w:rsidRDefault="00233EA5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hyperlink r:id="rId6" w:history="1">
              <w:r w:rsidR="00FD0A90" w:rsidRPr="00E869B6">
                <w:rPr>
                  <w:rStyle w:val="Hyperlink"/>
                  <w:rFonts w:ascii="Californian FB" w:hAnsi="Californian FB" w:cs="Arial"/>
                  <w:sz w:val="20"/>
                  <w:szCs w:val="20"/>
                </w:rPr>
                <w:t>https://auiinc.net/application-for-employment/</w:t>
              </w:r>
            </w:hyperlink>
          </w:p>
        </w:tc>
        <w:tc>
          <w:tcPr>
            <w:tcW w:w="2790" w:type="dxa"/>
          </w:tcPr>
          <w:p w14:paraId="445091C2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>Duana C. Ornelas</w:t>
            </w:r>
          </w:p>
          <w:p w14:paraId="61F4937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Human Resources</w:t>
            </w:r>
          </w:p>
          <w:p w14:paraId="7ECA542E" w14:textId="77777777" w:rsidR="00FD0A90" w:rsidRPr="00E869B6" w:rsidRDefault="00FD0A90" w:rsidP="00105FB2">
            <w:pPr>
              <w:rPr>
                <w:rFonts w:ascii="Californian FB" w:hAnsi="Californian FB" w:cs="Arial"/>
                <w:color w:val="1F497D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7420 Reading Ave. SE Albuquerque, NM 87105</w:t>
            </w:r>
          </w:p>
          <w:p w14:paraId="330C7700" w14:textId="77777777" w:rsidR="00FD0A90" w:rsidRPr="00E869B6" w:rsidRDefault="00FD0A90" w:rsidP="00105FB2">
            <w:pPr>
              <w:rPr>
                <w:rFonts w:ascii="Californian FB" w:hAnsi="Californian FB" w:cs="Arial"/>
                <w:color w:val="1F497D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P.O. Box 9825, Albuquerque, NM  87119-9825</w:t>
            </w:r>
          </w:p>
          <w:p w14:paraId="003E1272" w14:textId="77777777" w:rsidR="00FD0A90" w:rsidRPr="00E869B6" w:rsidRDefault="00FD0A90" w:rsidP="00105FB2">
            <w:pPr>
              <w:rPr>
                <w:rFonts w:ascii="Californian FB" w:hAnsi="Californian FB" w:cs="Arial"/>
                <w:color w:val="1F497D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 xml:space="preserve">Office: (505) 242-4848 ext. </w:t>
            </w:r>
            <w:proofErr w:type="gramStart"/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3026  Fax</w:t>
            </w:r>
            <w:proofErr w:type="gramEnd"/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: (505) 452-0076</w:t>
            </w:r>
          </w:p>
          <w:p w14:paraId="685651EA" w14:textId="77777777" w:rsidR="00FD0A90" w:rsidRPr="00E869B6" w:rsidRDefault="00FD0A90" w:rsidP="00105FB2">
            <w:pPr>
              <w:rPr>
                <w:rFonts w:ascii="Californian FB" w:hAnsi="Californian FB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Cell: (505) 975-</w:t>
            </w:r>
            <w:proofErr w:type="gramStart"/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>7003  Email</w:t>
            </w:r>
            <w:proofErr w:type="gramEnd"/>
            <w:r w:rsidRPr="00E869B6">
              <w:rPr>
                <w:rFonts w:ascii="Californian FB" w:hAnsi="Californian FB" w:cs="Arial"/>
                <w:color w:val="1F497D"/>
                <w:sz w:val="20"/>
                <w:szCs w:val="20"/>
              </w:rPr>
              <w:t xml:space="preserve">: </w:t>
            </w:r>
            <w:hyperlink r:id="rId7" w:history="1">
              <w:r w:rsidRPr="00E869B6">
                <w:rPr>
                  <w:rStyle w:val="Hyperlink"/>
                  <w:rFonts w:ascii="Californian FB" w:hAnsi="Californian FB" w:cs="Arial"/>
                  <w:color w:val="0000FF"/>
                  <w:sz w:val="20"/>
                  <w:szCs w:val="20"/>
                </w:rPr>
                <w:t>duanao@auiinc.net</w:t>
              </w:r>
            </w:hyperlink>
          </w:p>
        </w:tc>
        <w:tc>
          <w:tcPr>
            <w:tcW w:w="3258" w:type="dxa"/>
          </w:tcPr>
          <w:p w14:paraId="5291682F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Announcements Coming Soon</w:t>
            </w:r>
          </w:p>
        </w:tc>
      </w:tr>
      <w:tr w:rsidR="00FD0A90" w:rsidRPr="00E869B6" w14:paraId="70D0D1D3" w14:textId="77777777" w:rsidTr="00E94AE2">
        <w:tc>
          <w:tcPr>
            <w:tcW w:w="2065" w:type="dxa"/>
          </w:tcPr>
          <w:p w14:paraId="29D2CE97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  <w:u w:val="single"/>
              </w:rPr>
              <w:t>Laguna Village</w:t>
            </w: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Wastewater Project</w:t>
            </w:r>
          </w:p>
        </w:tc>
        <w:tc>
          <w:tcPr>
            <w:tcW w:w="2520" w:type="dxa"/>
          </w:tcPr>
          <w:p w14:paraId="174C320D" w14:textId="77777777" w:rsidR="00FD0A90" w:rsidRPr="00E869B6" w:rsidRDefault="00FD0A90" w:rsidP="00105FB2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4"/>
                <w:szCs w:val="24"/>
              </w:rPr>
              <w:t>RMCI, Inc</w:t>
            </w:r>
            <w:r w:rsidRPr="00E869B6">
              <w:rPr>
                <w:rFonts w:ascii="Californian FB" w:hAnsi="Californian FB"/>
                <w:sz w:val="24"/>
                <w:szCs w:val="24"/>
              </w:rPr>
              <w:t>.</w:t>
            </w:r>
          </w:p>
        </w:tc>
        <w:tc>
          <w:tcPr>
            <w:tcW w:w="3163" w:type="dxa"/>
          </w:tcPr>
          <w:p w14:paraId="6128E33A" w14:textId="77777777" w:rsidR="00FD0A90" w:rsidRPr="00E869B6" w:rsidRDefault="00FD0A90" w:rsidP="00105FB2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8A22559" w14:textId="77777777" w:rsidR="00FD0A90" w:rsidRPr="00E869B6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>Ron Fernandez</w:t>
            </w:r>
          </w:p>
          <w:p w14:paraId="7F7FBC24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Project Manager</w:t>
            </w:r>
          </w:p>
          <w:p w14:paraId="6261B82C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RMCI, INC.</w:t>
            </w:r>
          </w:p>
          <w:p w14:paraId="59E35D01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6211 Chappell Rd., NE</w:t>
            </w:r>
          </w:p>
          <w:p w14:paraId="0273D439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Albuquerque, NM  87113</w:t>
            </w:r>
          </w:p>
          <w:p w14:paraId="30A12E8E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Office: (505)-345-0008</w:t>
            </w:r>
          </w:p>
          <w:p w14:paraId="3283B8A2" w14:textId="77777777" w:rsidR="00FD0A90" w:rsidRPr="00E869B6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 xml:space="preserve">Cell: (505) 250-4207 </w:t>
            </w:r>
          </w:p>
          <w:p w14:paraId="024EEE6E" w14:textId="77777777" w:rsidR="00FD0A90" w:rsidRPr="00E869B6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 xml:space="preserve">Email: </w:t>
            </w:r>
            <w:hyperlink r:id="rId8" w:history="1">
              <w:r w:rsidRPr="00E869B6">
                <w:rPr>
                  <w:rStyle w:val="Hyperlink"/>
                  <w:rFonts w:ascii="Californian FB" w:hAnsi="Californian FB" w:cs="Arial"/>
                  <w:b/>
                  <w:bCs/>
                  <w:sz w:val="20"/>
                  <w:szCs w:val="20"/>
                </w:rPr>
                <w:t>rfernandez@rmciinc.com</w:t>
              </w:r>
            </w:hyperlink>
          </w:p>
        </w:tc>
        <w:tc>
          <w:tcPr>
            <w:tcW w:w="3258" w:type="dxa"/>
          </w:tcPr>
          <w:p w14:paraId="291DA1B1" w14:textId="77777777" w:rsidR="00FD0A90" w:rsidRPr="00E869B6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Announcements Coming Soon</w:t>
            </w:r>
          </w:p>
        </w:tc>
      </w:tr>
      <w:tr w:rsidR="00FD0A90" w:rsidRPr="00E869B6" w14:paraId="139EA990" w14:textId="77777777" w:rsidTr="00E94AE2">
        <w:tc>
          <w:tcPr>
            <w:tcW w:w="2065" w:type="dxa"/>
          </w:tcPr>
          <w:p w14:paraId="160E8A49" w14:textId="77777777" w:rsidR="00FD0A90" w:rsidRPr="00E869B6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/>
                <w:b/>
                <w:bCs/>
                <w:sz w:val="20"/>
                <w:szCs w:val="20"/>
                <w:u w:val="single"/>
              </w:rPr>
              <w:t>Paraje Village</w:t>
            </w:r>
            <w:r w:rsidRPr="00E869B6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Wastewater Project</w:t>
            </w:r>
          </w:p>
        </w:tc>
        <w:tc>
          <w:tcPr>
            <w:tcW w:w="2520" w:type="dxa"/>
          </w:tcPr>
          <w:p w14:paraId="46DBC519" w14:textId="77777777" w:rsidR="00FD0A90" w:rsidRPr="00E869B6" w:rsidRDefault="00FD0A90" w:rsidP="00105FB2">
            <w:pPr>
              <w:rPr>
                <w:rFonts w:ascii="Californian FB" w:hAnsi="Californian FB"/>
                <w:sz w:val="20"/>
                <w:szCs w:val="20"/>
              </w:rPr>
            </w:pPr>
          </w:p>
          <w:p w14:paraId="78251ADB" w14:textId="77777777" w:rsidR="00FD0A90" w:rsidRPr="00E869B6" w:rsidRDefault="00FD0A90" w:rsidP="00105FB2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E869B6">
              <w:rPr>
                <w:rFonts w:ascii="Californian FB" w:hAnsi="Californian FB"/>
                <w:noProof/>
                <w:sz w:val="20"/>
                <w:szCs w:val="20"/>
              </w:rPr>
              <w:drawing>
                <wp:inline distT="0" distB="0" distL="0" distR="0" wp14:anchorId="189281EA" wp14:editId="478EB5B7">
                  <wp:extent cx="1263650" cy="4234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99" cy="4294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14:paraId="42844E67" w14:textId="77777777" w:rsidR="00FD0A90" w:rsidRPr="00E869B6" w:rsidRDefault="00233EA5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hyperlink r:id="rId10" w:history="1">
              <w:r w:rsidR="00FD0A90" w:rsidRPr="00E869B6">
                <w:rPr>
                  <w:rStyle w:val="Hyperlink"/>
                  <w:rFonts w:ascii="Californian FB" w:hAnsi="Californian FB" w:cs="Arial"/>
                  <w:sz w:val="20"/>
                  <w:szCs w:val="20"/>
                </w:rPr>
                <w:t>https://www.cfpadillallc.com/job-inquiries.html</w:t>
              </w:r>
            </w:hyperlink>
          </w:p>
        </w:tc>
        <w:tc>
          <w:tcPr>
            <w:tcW w:w="2790" w:type="dxa"/>
          </w:tcPr>
          <w:p w14:paraId="68C08F3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>Felicia Padilla</w:t>
            </w:r>
          </w:p>
          <w:p w14:paraId="3E435453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 xml:space="preserve">Office Manager </w:t>
            </w:r>
          </w:p>
          <w:p w14:paraId="3806CD1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CF Padilla, LLC</w:t>
            </w:r>
          </w:p>
          <w:p w14:paraId="77F6DC7E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62A Tribal Road 90 SW</w:t>
            </w:r>
          </w:p>
          <w:p w14:paraId="5475D89D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Albuquerque, NM 87105</w:t>
            </w:r>
          </w:p>
          <w:p w14:paraId="4803EF34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Cell (505)388-8349</w:t>
            </w:r>
          </w:p>
          <w:p w14:paraId="59FC7482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Office (505) 916-0695</w:t>
            </w:r>
          </w:p>
          <w:p w14:paraId="450E782B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Direct (505)659-7180</w:t>
            </w:r>
          </w:p>
          <w:p w14:paraId="5724D466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Fax (505)916-5243</w:t>
            </w:r>
          </w:p>
          <w:p w14:paraId="3AF53189" w14:textId="77777777" w:rsidR="00FD0A90" w:rsidRPr="00E869B6" w:rsidRDefault="00233EA5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hyperlink r:id="rId11" w:history="1">
              <w:r w:rsidR="00FD0A90" w:rsidRPr="00E869B6">
                <w:rPr>
                  <w:rStyle w:val="Hyperlink"/>
                  <w:rFonts w:ascii="Californian FB" w:hAnsi="Californian FB" w:cs="Arial"/>
                  <w:b/>
                  <w:bCs/>
                  <w:sz w:val="20"/>
                  <w:szCs w:val="20"/>
                </w:rPr>
                <w:t>felicia@cfpadillallc.com</w:t>
              </w:r>
            </w:hyperlink>
            <w:r w:rsidR="00FD0A90"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14:paraId="6B7A1E7F" w14:textId="77777777" w:rsidR="00FD0A90" w:rsidRDefault="00FD0A90" w:rsidP="00FD0A90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Pipelayer</w:t>
            </w:r>
          </w:p>
          <w:p w14:paraId="46F0E426" w14:textId="77777777" w:rsidR="00FD0A90" w:rsidRDefault="00FD0A90" w:rsidP="00105FB2">
            <w:pPr>
              <w:pStyle w:val="ListParagraph"/>
              <w:spacing w:after="80"/>
              <w:ind w:left="36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226D62F1" w14:textId="77777777" w:rsidR="00FD0A90" w:rsidRPr="00696D19" w:rsidRDefault="00FD0A90" w:rsidP="00FD0A90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Laborer</w:t>
            </w:r>
          </w:p>
          <w:p w14:paraId="597988EC" w14:textId="77777777" w:rsidR="00FD0A90" w:rsidRPr="00696D19" w:rsidRDefault="00FD0A90" w:rsidP="00105FB2">
            <w:pPr>
              <w:pStyle w:val="ListParagraph"/>
              <w:spacing w:after="80"/>
              <w:ind w:left="36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2686A99E" w14:textId="77777777" w:rsidR="00FD0A90" w:rsidRDefault="00FD0A90" w:rsidP="00FD0A90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Equipment Operator</w:t>
            </w:r>
          </w:p>
          <w:p w14:paraId="1725CABF" w14:textId="77777777" w:rsidR="00FD0A90" w:rsidRDefault="00FD0A90" w:rsidP="00105FB2">
            <w:pPr>
              <w:pStyle w:val="ListParagraph"/>
              <w:spacing w:after="80"/>
              <w:ind w:left="36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1FDFCBA5" w14:textId="77777777" w:rsidR="00FD0A90" w:rsidRDefault="00FD0A90" w:rsidP="00FD0A90">
            <w:pPr>
              <w:pStyle w:val="ListParagraph"/>
              <w:numPr>
                <w:ilvl w:val="0"/>
                <w:numId w:val="1"/>
              </w:num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Foreman</w:t>
            </w:r>
          </w:p>
          <w:p w14:paraId="67942CA4" w14:textId="77777777" w:rsidR="00FD0A90" w:rsidRDefault="00FD0A90" w:rsidP="00105FB2">
            <w:pPr>
              <w:rPr>
                <w:rFonts w:ascii="Californian FB" w:hAnsi="Californian FB" w:cs="Arial"/>
                <w:sz w:val="18"/>
                <w:szCs w:val="18"/>
              </w:rPr>
            </w:pPr>
          </w:p>
          <w:p w14:paraId="3A817628" w14:textId="77777777" w:rsidR="00FD0A90" w:rsidRPr="00495FA8" w:rsidRDefault="00FD0A90" w:rsidP="00105FB2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495FA8">
              <w:rPr>
                <w:rFonts w:ascii="Californian FB" w:hAnsi="Californian FB" w:cs="Arial"/>
                <w:sz w:val="18"/>
                <w:szCs w:val="18"/>
              </w:rPr>
              <w:t xml:space="preserve">See full job description in the notebook below this posting board.  Please do not remove postings.  If you need a copy of a </w:t>
            </w:r>
            <w:proofErr w:type="gramStart"/>
            <w:r w:rsidRPr="00495FA8">
              <w:rPr>
                <w:rFonts w:ascii="Californian FB" w:hAnsi="Californian FB" w:cs="Arial"/>
                <w:sz w:val="18"/>
                <w:szCs w:val="18"/>
              </w:rPr>
              <w:t>posting</w:t>
            </w:r>
            <w:proofErr w:type="gramEnd"/>
            <w:r w:rsidRPr="00495FA8">
              <w:rPr>
                <w:rFonts w:ascii="Californian FB" w:hAnsi="Californian FB" w:cs="Arial"/>
                <w:sz w:val="18"/>
                <w:szCs w:val="18"/>
              </w:rPr>
              <w:t xml:space="preserve"> please contact the Employment Compliance Office; </w:t>
            </w:r>
            <w:r w:rsidRPr="00495FA8">
              <w:rPr>
                <w:rFonts w:ascii="Californian FB" w:hAnsi="Californian FB" w:cs="Arial"/>
                <w:i/>
                <w:iCs/>
                <w:sz w:val="18"/>
                <w:szCs w:val="18"/>
              </w:rPr>
              <w:t>in the Accounting Office</w:t>
            </w:r>
            <w:r w:rsidRPr="00495FA8">
              <w:rPr>
                <w:rFonts w:ascii="Californian FB" w:hAnsi="Californian FB" w:cs="Arial"/>
                <w:sz w:val="18"/>
                <w:szCs w:val="18"/>
              </w:rPr>
              <w:t>.</w:t>
            </w:r>
          </w:p>
        </w:tc>
      </w:tr>
      <w:tr w:rsidR="00FD0A90" w:rsidRPr="00E869B6" w14:paraId="025E23BD" w14:textId="77777777" w:rsidTr="00E94AE2">
        <w:tc>
          <w:tcPr>
            <w:tcW w:w="2065" w:type="dxa"/>
          </w:tcPr>
          <w:p w14:paraId="48DBA24C" w14:textId="77777777" w:rsidR="00FD0A90" w:rsidRPr="00495FA8" w:rsidRDefault="00FD0A90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2D1ECE">
              <w:rPr>
                <w:rFonts w:ascii="Californian FB" w:hAnsi="Californian FB"/>
                <w:b/>
                <w:bCs/>
                <w:sz w:val="20"/>
                <w:szCs w:val="20"/>
                <w:u w:val="single"/>
              </w:rPr>
              <w:lastRenderedPageBreak/>
              <w:t>Paguate Village</w:t>
            </w:r>
            <w:r w:rsidRPr="00495FA8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Wastewater Project</w:t>
            </w:r>
          </w:p>
        </w:tc>
        <w:tc>
          <w:tcPr>
            <w:tcW w:w="2520" w:type="dxa"/>
          </w:tcPr>
          <w:p w14:paraId="2CEE2529" w14:textId="77777777" w:rsidR="00FD0A90" w:rsidRPr="00E869B6" w:rsidRDefault="00FD0A90" w:rsidP="00105FB2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  <w:r w:rsidRPr="00E869B6">
              <w:rPr>
                <w:rFonts w:ascii="Californian FB" w:hAnsi="Californian FB"/>
                <w:noProof/>
                <w:sz w:val="20"/>
                <w:szCs w:val="20"/>
              </w:rPr>
              <w:drawing>
                <wp:inline distT="0" distB="0" distL="0" distR="0" wp14:anchorId="48DE00CD" wp14:editId="07D191B7">
                  <wp:extent cx="1279071" cy="428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52" cy="430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14:paraId="471470C8" w14:textId="77777777" w:rsidR="00FD0A90" w:rsidRPr="00E869B6" w:rsidRDefault="00233EA5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hyperlink r:id="rId12" w:history="1">
              <w:r w:rsidR="00FD0A90" w:rsidRPr="00E869B6">
                <w:rPr>
                  <w:rStyle w:val="Hyperlink"/>
                  <w:rFonts w:ascii="Californian FB" w:hAnsi="Californian FB" w:cs="Arial"/>
                  <w:sz w:val="20"/>
                  <w:szCs w:val="20"/>
                </w:rPr>
                <w:t>https://www.cfpadillallc.com/job-inquiries.html</w:t>
              </w:r>
            </w:hyperlink>
          </w:p>
        </w:tc>
        <w:tc>
          <w:tcPr>
            <w:tcW w:w="2790" w:type="dxa"/>
          </w:tcPr>
          <w:p w14:paraId="76378F2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>Felicia Padilla</w:t>
            </w:r>
          </w:p>
          <w:p w14:paraId="4C7BDDF4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 xml:space="preserve">Office Manager </w:t>
            </w:r>
          </w:p>
          <w:p w14:paraId="46FEAD30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CF Padilla, LLC</w:t>
            </w:r>
          </w:p>
          <w:p w14:paraId="3346D23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62A Tribal Road 90 SW</w:t>
            </w:r>
          </w:p>
          <w:p w14:paraId="3EFB88A2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Albuquerque, NM 87105</w:t>
            </w:r>
          </w:p>
          <w:p w14:paraId="52B583F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Cell (505)388-8349</w:t>
            </w:r>
          </w:p>
          <w:p w14:paraId="1894A81F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Office (505) 916-0695</w:t>
            </w:r>
          </w:p>
          <w:p w14:paraId="1A027DBD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Direct (505)659-7180</w:t>
            </w:r>
          </w:p>
          <w:p w14:paraId="6C9E7248" w14:textId="77777777" w:rsidR="00FD0A90" w:rsidRPr="00E869B6" w:rsidRDefault="00FD0A90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E869B6">
              <w:rPr>
                <w:rFonts w:ascii="Californian FB" w:hAnsi="Californian FB" w:cs="Arial"/>
                <w:sz w:val="20"/>
                <w:szCs w:val="20"/>
              </w:rPr>
              <w:t>Fax (505)916-5243</w:t>
            </w:r>
          </w:p>
          <w:p w14:paraId="15931DF5" w14:textId="77777777" w:rsidR="00FD0A90" w:rsidRPr="00E869B6" w:rsidRDefault="00233EA5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hyperlink r:id="rId13" w:history="1">
              <w:r w:rsidR="00FD0A90" w:rsidRPr="00E869B6">
                <w:rPr>
                  <w:rStyle w:val="Hyperlink"/>
                  <w:rFonts w:ascii="Californian FB" w:hAnsi="Californian FB" w:cs="Arial"/>
                  <w:b/>
                  <w:bCs/>
                  <w:sz w:val="20"/>
                  <w:szCs w:val="20"/>
                </w:rPr>
                <w:t>felicia@cfpadillallc.com</w:t>
              </w:r>
            </w:hyperlink>
            <w:r w:rsidR="00FD0A90" w:rsidRPr="00E869B6">
              <w:rPr>
                <w:rFonts w:ascii="Californian FB" w:hAnsi="Californian FB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14:paraId="47F105C3" w14:textId="77777777" w:rsidR="00FD0A90" w:rsidRDefault="00FD0A90" w:rsidP="00FD0A9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Pipelayer</w:t>
            </w:r>
          </w:p>
          <w:p w14:paraId="0476E7CE" w14:textId="77777777" w:rsidR="00FD0A90" w:rsidRPr="001A2970" w:rsidRDefault="00FD0A90" w:rsidP="00105FB2">
            <w:pPr>
              <w:pStyle w:val="ListParagraph"/>
              <w:spacing w:after="80"/>
              <w:ind w:left="36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60A774C5" w14:textId="77777777" w:rsidR="00FD0A90" w:rsidRDefault="00FD0A90" w:rsidP="00FD0A90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Laborer</w:t>
            </w:r>
          </w:p>
          <w:p w14:paraId="1337867B" w14:textId="77777777" w:rsidR="00FD0A90" w:rsidRPr="001A2970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542ED926" w14:textId="77777777" w:rsidR="00FD0A90" w:rsidRDefault="00FD0A90" w:rsidP="00FD0A90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Equipment Operator</w:t>
            </w:r>
          </w:p>
          <w:p w14:paraId="244D770D" w14:textId="77777777" w:rsidR="00FD0A90" w:rsidRPr="001A2970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4ADCE4F2" w14:textId="77777777" w:rsidR="00FD0A90" w:rsidRDefault="00FD0A90" w:rsidP="00FD0A90">
            <w:pPr>
              <w:pStyle w:val="ListParagraph"/>
              <w:numPr>
                <w:ilvl w:val="0"/>
                <w:numId w:val="2"/>
              </w:num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Foreman</w:t>
            </w:r>
          </w:p>
          <w:p w14:paraId="1747ECBC" w14:textId="77777777" w:rsidR="00FD0A90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</w:p>
          <w:p w14:paraId="3D51B373" w14:textId="77777777" w:rsidR="00FD0A90" w:rsidRPr="00F8552F" w:rsidRDefault="00FD0A90" w:rsidP="00105FB2">
            <w:pPr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 w:rsidRPr="00495FA8">
              <w:rPr>
                <w:rFonts w:ascii="Californian FB" w:hAnsi="Californian FB" w:cs="Arial"/>
                <w:sz w:val="18"/>
                <w:szCs w:val="18"/>
              </w:rPr>
              <w:t xml:space="preserve">See full job description in the notebook below this posting board.  Please do not remove postings.  If you need a copy of a </w:t>
            </w:r>
            <w:proofErr w:type="gramStart"/>
            <w:r w:rsidRPr="00495FA8">
              <w:rPr>
                <w:rFonts w:ascii="Californian FB" w:hAnsi="Californian FB" w:cs="Arial"/>
                <w:sz w:val="18"/>
                <w:szCs w:val="18"/>
              </w:rPr>
              <w:t>posting</w:t>
            </w:r>
            <w:proofErr w:type="gramEnd"/>
            <w:r w:rsidRPr="00495FA8">
              <w:rPr>
                <w:rFonts w:ascii="Californian FB" w:hAnsi="Californian FB" w:cs="Arial"/>
                <w:sz w:val="18"/>
                <w:szCs w:val="18"/>
              </w:rPr>
              <w:t xml:space="preserve"> please contact the Employment Compliance Office; </w:t>
            </w:r>
            <w:r w:rsidRPr="00495FA8">
              <w:rPr>
                <w:rFonts w:ascii="Californian FB" w:hAnsi="Californian FB" w:cs="Arial"/>
                <w:i/>
                <w:iCs/>
                <w:sz w:val="18"/>
                <w:szCs w:val="18"/>
              </w:rPr>
              <w:t>in the Accounting Office</w:t>
            </w:r>
            <w:r w:rsidRPr="00495FA8">
              <w:rPr>
                <w:rFonts w:ascii="Californian FB" w:hAnsi="Californian FB" w:cs="Arial"/>
                <w:sz w:val="18"/>
                <w:szCs w:val="18"/>
              </w:rPr>
              <w:t>.</w:t>
            </w:r>
          </w:p>
        </w:tc>
      </w:tr>
      <w:tr w:rsidR="00472FAB" w:rsidRPr="00E869B6" w14:paraId="6D1A7A85" w14:textId="77777777" w:rsidTr="00E94AE2">
        <w:trPr>
          <w:trHeight w:val="2213"/>
        </w:trPr>
        <w:tc>
          <w:tcPr>
            <w:tcW w:w="2065" w:type="dxa"/>
          </w:tcPr>
          <w:p w14:paraId="16D5E409" w14:textId="77777777" w:rsidR="00472FAB" w:rsidRDefault="00472FAB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  <w:r w:rsidRPr="002D1ECE">
              <w:rPr>
                <w:rFonts w:ascii="Californian FB" w:hAnsi="Californian FB"/>
                <w:b/>
                <w:bCs/>
                <w:sz w:val="20"/>
                <w:szCs w:val="20"/>
                <w:u w:val="single"/>
              </w:rPr>
              <w:t>New Laguna</w:t>
            </w:r>
            <w:r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Wastewater Project</w:t>
            </w:r>
          </w:p>
          <w:p w14:paraId="2E9D6030" w14:textId="5CE6A1B1" w:rsidR="00472FAB" w:rsidRPr="00495FA8" w:rsidRDefault="00472FAB" w:rsidP="00105FB2">
            <w:pPr>
              <w:rPr>
                <w:rFonts w:ascii="Californian FB" w:hAnsi="Californian FB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BD411F" w14:textId="1DBF9428" w:rsidR="00472FAB" w:rsidRPr="00E94AE2" w:rsidRDefault="00E94AE2" w:rsidP="00E94AE2">
            <w:pPr>
              <w:rPr>
                <w:rFonts w:ascii="Californian FB" w:hAnsi="Californian FB"/>
                <w:b/>
                <w:bCs/>
                <w:noProof/>
                <w:sz w:val="20"/>
                <w:szCs w:val="20"/>
              </w:rPr>
            </w:pPr>
            <w:r w:rsidRPr="00E94AE2">
              <w:rPr>
                <w:rFonts w:ascii="Californian FB" w:hAnsi="Californian FB"/>
                <w:b/>
                <w:bCs/>
                <w:noProof/>
                <w:sz w:val="20"/>
                <w:szCs w:val="20"/>
              </w:rPr>
              <w:t>Total Contracting Services</w:t>
            </w:r>
          </w:p>
          <w:p w14:paraId="667FE6C7" w14:textId="59A3824B" w:rsidR="00E94AE2" w:rsidRPr="00E869B6" w:rsidRDefault="00E94AE2" w:rsidP="00E94AE2">
            <w:pPr>
              <w:rPr>
                <w:rFonts w:ascii="Californian FB" w:hAnsi="Californian FB"/>
                <w:noProof/>
                <w:sz w:val="20"/>
                <w:szCs w:val="20"/>
              </w:rPr>
            </w:pPr>
            <w:r w:rsidRPr="00472FAB">
              <w:rPr>
                <w:rFonts w:ascii="Calibri" w:eastAsia="Calibri" w:hAnsi="Calibri" w:cs="Times New Roman"/>
                <w:noProof/>
                <w:color w:val="76717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4B8679A" wp14:editId="5DF65BAB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153035</wp:posOffset>
                  </wp:positionV>
                  <wp:extent cx="899160" cy="899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3" w:type="dxa"/>
          </w:tcPr>
          <w:p w14:paraId="53C55C39" w14:textId="77777777" w:rsidR="00472FAB" w:rsidRDefault="00472FAB" w:rsidP="00105FB2">
            <w:pPr>
              <w:spacing w:after="80"/>
            </w:pPr>
          </w:p>
        </w:tc>
        <w:tc>
          <w:tcPr>
            <w:tcW w:w="2790" w:type="dxa"/>
          </w:tcPr>
          <w:p w14:paraId="3D1C62EA" w14:textId="77777777" w:rsidR="00472FAB" w:rsidRDefault="00472FAB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William Rivera</w:t>
            </w:r>
          </w:p>
          <w:p w14:paraId="48D168E6" w14:textId="77777777" w:rsidR="00472FAB" w:rsidRDefault="00472FAB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Owner</w:t>
            </w:r>
          </w:p>
          <w:p w14:paraId="6054AF06" w14:textId="77777777" w:rsidR="00472FAB" w:rsidRDefault="00472FAB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Total Contracting Services, Inc.</w:t>
            </w:r>
          </w:p>
          <w:p w14:paraId="31273BEF" w14:textId="77777777" w:rsidR="00472FAB" w:rsidRDefault="00472FAB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(505) 321 – 3881</w:t>
            </w:r>
          </w:p>
          <w:p w14:paraId="6B7EF367" w14:textId="2A787E8B" w:rsidR="00155E6E" w:rsidRPr="002D1ECE" w:rsidRDefault="00233EA5" w:rsidP="00105FB2">
            <w:p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[Click for Application]</w:t>
            </w:r>
          </w:p>
          <w:p w14:paraId="1ED6C912" w14:textId="77777777" w:rsidR="00E94AE2" w:rsidRDefault="00E94AE2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Contact Information:</w:t>
            </w:r>
          </w:p>
          <w:p w14:paraId="3D7D67D8" w14:textId="77777777" w:rsidR="00E94AE2" w:rsidRDefault="00E94AE2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1724 Atrisco Dr. SW</w:t>
            </w:r>
          </w:p>
          <w:p w14:paraId="6E625E3F" w14:textId="77777777" w:rsidR="00E94AE2" w:rsidRDefault="00E94AE2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Albuquerque, NM 87105-4130</w:t>
            </w:r>
          </w:p>
          <w:p w14:paraId="338E0978" w14:textId="137E2F83" w:rsidR="00E94AE2" w:rsidRDefault="00E94AE2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 xml:space="preserve">(505) 321 </w:t>
            </w:r>
            <w:r w:rsidR="002D1ECE">
              <w:rPr>
                <w:rFonts w:ascii="Californian FB" w:hAnsi="Californian FB" w:cs="Arial"/>
                <w:sz w:val="20"/>
                <w:szCs w:val="20"/>
              </w:rPr>
              <w:t>–</w:t>
            </w:r>
            <w:r>
              <w:rPr>
                <w:rFonts w:ascii="Californian FB" w:hAnsi="Californian FB" w:cs="Arial"/>
                <w:sz w:val="20"/>
                <w:szCs w:val="20"/>
              </w:rPr>
              <w:t xml:space="preserve"> </w:t>
            </w:r>
            <w:r w:rsidR="002D1ECE">
              <w:rPr>
                <w:rFonts w:ascii="Californian FB" w:hAnsi="Californian FB" w:cs="Arial"/>
                <w:sz w:val="20"/>
                <w:szCs w:val="20"/>
              </w:rPr>
              <w:t>3881</w:t>
            </w:r>
          </w:p>
          <w:p w14:paraId="556FE12E" w14:textId="30A3365A" w:rsidR="002D1ECE" w:rsidRPr="00472FAB" w:rsidRDefault="002D1ECE" w:rsidP="00105FB2">
            <w:pPr>
              <w:spacing w:after="8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sz w:val="20"/>
                <w:szCs w:val="20"/>
              </w:rPr>
              <w:t>(505) 452 – 9431 (fax)</w:t>
            </w:r>
          </w:p>
        </w:tc>
        <w:tc>
          <w:tcPr>
            <w:tcW w:w="3258" w:type="dxa"/>
          </w:tcPr>
          <w:p w14:paraId="74341FCF" w14:textId="77777777" w:rsidR="00472FAB" w:rsidRDefault="00472FAB" w:rsidP="00FD0A9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Laborer II (Common Labor)</w:t>
            </w:r>
          </w:p>
          <w:p w14:paraId="59C4C60A" w14:textId="77777777" w:rsidR="00472FAB" w:rsidRDefault="00472FAB" w:rsidP="00FD0A9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Laborer III (Pipefitter)</w:t>
            </w:r>
          </w:p>
          <w:p w14:paraId="04CF20F6" w14:textId="77777777" w:rsidR="00F46E55" w:rsidRDefault="00F46E55" w:rsidP="00FD0A9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Operator IV (Loader)</w:t>
            </w:r>
          </w:p>
          <w:p w14:paraId="401E7FD2" w14:textId="6E3E0761" w:rsidR="00F46E55" w:rsidRDefault="00F46E55" w:rsidP="00FD0A9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fornian FB" w:hAnsi="Californian FB" w:cs="Arial"/>
                <w:b/>
                <w:bCs/>
                <w:sz w:val="20"/>
                <w:szCs w:val="20"/>
              </w:rPr>
            </w:pPr>
            <w:r>
              <w:rPr>
                <w:rFonts w:ascii="Californian FB" w:hAnsi="Californian FB" w:cs="Arial"/>
                <w:b/>
                <w:bCs/>
                <w:sz w:val="20"/>
                <w:szCs w:val="20"/>
              </w:rPr>
              <w:t>Operator VIII (Excavator)</w:t>
            </w:r>
          </w:p>
        </w:tc>
      </w:tr>
    </w:tbl>
    <w:p w14:paraId="708DBEC8" w14:textId="77777777" w:rsidR="00FD0A90" w:rsidRDefault="00FD0A90" w:rsidP="00FD0A90">
      <w:pPr>
        <w:spacing w:after="0"/>
        <w:rPr>
          <w:rFonts w:ascii="Californian FB" w:hAnsi="Californian FB"/>
        </w:rPr>
      </w:pPr>
    </w:p>
    <w:p w14:paraId="4D9920CC" w14:textId="77777777" w:rsidR="00E526C3" w:rsidRDefault="00E526C3"/>
    <w:sectPr w:rsidR="00E526C3" w:rsidSect="00FD0A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1.6pt;height:107.6pt" o:bullet="t">
        <v:imagedata r:id="rId1" o:title="NEW POL LOGO"/>
      </v:shape>
    </w:pict>
  </w:numPicBullet>
  <w:abstractNum w:abstractNumId="0" w15:restartNumberingAfterBreak="0">
    <w:nsid w:val="09246860"/>
    <w:multiLevelType w:val="hybridMultilevel"/>
    <w:tmpl w:val="E9643F36"/>
    <w:lvl w:ilvl="0" w:tplc="E1A050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60584"/>
    <w:multiLevelType w:val="hybridMultilevel"/>
    <w:tmpl w:val="ACA25562"/>
    <w:lvl w:ilvl="0" w:tplc="E1A050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90"/>
    <w:rsid w:val="00155E6E"/>
    <w:rsid w:val="00233EA5"/>
    <w:rsid w:val="002D1ECE"/>
    <w:rsid w:val="00472FAB"/>
    <w:rsid w:val="00E526C3"/>
    <w:rsid w:val="00E94AE2"/>
    <w:rsid w:val="00F46E55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35D5"/>
  <w15:chartTrackingRefBased/>
  <w15:docId w15:val="{958CAEB8-CFB6-4287-8B8C-62307B3E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ernandez@rmciinc.com" TargetMode="External"/><Relationship Id="rId13" Type="http://schemas.openxmlformats.org/officeDocument/2006/relationships/hyperlink" Target="mailto:felicia@cfpadillall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anao@auiinc.net" TargetMode="External"/><Relationship Id="rId12" Type="http://schemas.openxmlformats.org/officeDocument/2006/relationships/hyperlink" Target="https://linkprotect.cudasvc.com/url?a=https%3a%2f%2fwww.cfpadillallc.com%2fjob-inquiries.html&amp;c=E,1,gB4P0kTClWB7Q86qOvjF0Uecnh0t3DYGyQrElw2rTrYAtmjqOGdGhfC-Ne05_ka-nSdYPl521_-brXpg8R1m5G9UiUGzVqTXZW8RjIxoAfzSP-_bv-ID&amp;typ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auiinc.net%2fapplication-for-employment%2f&amp;c=E,1,-OQe5mi9042VQdKV-Rlr6-OTBy3CdHPG7QwxFSuXsGbDTQzoUyChALwuMiCsgYHOS1QeFJkhcl18C8iucxYjDQ-TBzdnGvNtR7DyeExMfY4Td_Gw7w,,&amp;typo=1" TargetMode="External"/><Relationship Id="rId11" Type="http://schemas.openxmlformats.org/officeDocument/2006/relationships/hyperlink" Target="mailto:felicia@cfpadillallc.com" TargetMode="External"/><Relationship Id="rId5" Type="http://schemas.openxmlformats.org/officeDocument/2006/relationships/image" Target="media/image2.png"/><Relationship Id="rId15" Type="http://schemas.openxmlformats.org/officeDocument/2006/relationships/image" Target="cid:image001.png@01D83D3E.EB6A0450" TargetMode="External"/><Relationship Id="rId10" Type="http://schemas.openxmlformats.org/officeDocument/2006/relationships/hyperlink" Target="https://linkprotect.cudasvc.com/url?a=https%3a%2f%2fwww.cfpadillallc.com%2fjob-inquiries.html&amp;c=E,1,gB4P0kTClWB7Q86qOvjF0Uecnh0t3DYGyQrElw2rTrYAtmjqOGdGhfC-Ne05_ka-nSdYPl521_-brXpg8R1m5G9UiUGzVqTXZW8RjIxoAfzSP-_bv-ID&amp;typo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Martinez</dc:creator>
  <cp:keywords/>
  <dc:description/>
  <cp:lastModifiedBy>Edwin Martinez</cp:lastModifiedBy>
  <cp:revision>3</cp:revision>
  <dcterms:created xsi:type="dcterms:W3CDTF">2022-03-08T17:25:00Z</dcterms:created>
  <dcterms:modified xsi:type="dcterms:W3CDTF">2022-03-24T15:25:00Z</dcterms:modified>
</cp:coreProperties>
</file>